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34BB1" w14:textId="77777777" w:rsidR="00A94A46" w:rsidRPr="0005135E" w:rsidRDefault="00A94A46" w:rsidP="00A94A46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0E8BAEE1" w14:textId="6513E1DB" w:rsidR="00A94A46" w:rsidRPr="00C74027" w:rsidRDefault="00A94A46" w:rsidP="00A94A46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C74027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C81262" w:rsidRPr="00C74027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C74027">
        <w:rPr>
          <w:rFonts w:ascii="Times New Roman" w:eastAsia="Times New Roman" w:hAnsi="Times New Roman"/>
          <w:b/>
          <w:sz w:val="32"/>
          <w:szCs w:val="20"/>
        </w:rPr>
        <w:t xml:space="preserve">MONTHLY </w:t>
      </w:r>
      <w:r w:rsidRPr="00C74027">
        <w:rPr>
          <w:rFonts w:ascii="Times New Roman" w:eastAsia="Times New Roman" w:hAnsi="Times New Roman"/>
          <w:b/>
          <w:sz w:val="32"/>
          <w:szCs w:val="20"/>
        </w:rPr>
        <w:t>MEETING</w:t>
      </w:r>
    </w:p>
    <w:p w14:paraId="1FC09E98" w14:textId="60A8647C" w:rsidR="00A94A46" w:rsidRPr="00564274" w:rsidRDefault="00C81262" w:rsidP="00A94A46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C74027">
        <w:rPr>
          <w:rFonts w:ascii="Times New Roman" w:eastAsia="Times New Roman" w:hAnsi="Times New Roman"/>
          <w:b/>
          <w:sz w:val="32"/>
          <w:szCs w:val="32"/>
        </w:rPr>
        <w:t xml:space="preserve">November </w:t>
      </w:r>
      <w:r w:rsidR="00C74027">
        <w:rPr>
          <w:rFonts w:ascii="Times New Roman" w:eastAsia="Times New Roman" w:hAnsi="Times New Roman"/>
          <w:b/>
          <w:sz w:val="32"/>
          <w:szCs w:val="32"/>
        </w:rPr>
        <w:t>3</w:t>
      </w:r>
      <w:r w:rsidR="00A94A46" w:rsidRPr="00C74027">
        <w:rPr>
          <w:rFonts w:ascii="Times New Roman" w:eastAsia="Times New Roman" w:hAnsi="Times New Roman"/>
          <w:b/>
          <w:sz w:val="32"/>
          <w:szCs w:val="32"/>
        </w:rPr>
        <w:t>, 2022</w:t>
      </w:r>
    </w:p>
    <w:p w14:paraId="3B90F12E" w14:textId="77777777" w:rsidR="00A94A46" w:rsidRDefault="00A94A46" w:rsidP="00A94A46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428141E2" w14:textId="77777777" w:rsidR="00A94A46" w:rsidRDefault="00A94A46" w:rsidP="00A94A46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14:paraId="73C96293" w14:textId="77777777" w:rsidR="00A94A46" w:rsidRPr="0005135E" w:rsidRDefault="00A94A46" w:rsidP="00A94A46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14:paraId="0FD79BB0" w14:textId="6FC68615" w:rsidR="00A94A46" w:rsidRDefault="00A94A46" w:rsidP="00A94A46">
      <w:pPr>
        <w:pStyle w:val="NoSpacing"/>
        <w:ind w:left="5940" w:hanging="5940"/>
        <w:rPr>
          <w:rFonts w:ascii="Times New Roman" w:eastAsia="Times New Roman" w:hAnsi="Times New Roman"/>
          <w:b/>
          <w:sz w:val="24"/>
          <w:szCs w:val="20"/>
        </w:rPr>
      </w:pPr>
      <w:r w:rsidRPr="00C74027">
        <w:rPr>
          <w:rFonts w:ascii="Times New Roman" w:eastAsia="Times New Roman" w:hAnsi="Times New Roman"/>
          <w:b/>
          <w:sz w:val="24"/>
          <w:szCs w:val="20"/>
          <w:u w:val="single"/>
        </w:rPr>
        <w:t>Resolution No. 022-</w:t>
      </w:r>
      <w:r w:rsidR="00C74027" w:rsidRPr="00C74027">
        <w:rPr>
          <w:rFonts w:ascii="Times New Roman" w:eastAsia="Times New Roman" w:hAnsi="Times New Roman"/>
          <w:b/>
          <w:sz w:val="24"/>
          <w:szCs w:val="20"/>
          <w:u w:val="single"/>
        </w:rPr>
        <w:t>224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Appointment of 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u w:val="single"/>
        </w:rPr>
        <w:t>Su</w:t>
      </w:r>
      <w:proofErr w:type="spellEnd"/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-Ellen Pepper as </w:t>
      </w:r>
      <w:r w:rsidRPr="00175FBA">
        <w:rPr>
          <w:rFonts w:ascii="Times New Roman" w:hAnsi="Times New Roman"/>
          <w:b/>
          <w:bCs/>
          <w:sz w:val="24"/>
          <w:szCs w:val="24"/>
          <w:u w:val="single"/>
        </w:rPr>
        <w:t>Deputy Tax Receiver</w:t>
      </w:r>
    </w:p>
    <w:p w14:paraId="0491616D" w14:textId="5D7C7332" w:rsidR="00A94A46" w:rsidRDefault="00A94A46" w:rsidP="00A94A46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0A5C3137" w14:textId="77777777" w:rsidR="00A94A46" w:rsidRDefault="00A94A46" w:rsidP="00A94A46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6F74199D" w14:textId="441C496B" w:rsidR="00A94A46" w:rsidRPr="00A94A46" w:rsidRDefault="00A94A46" w:rsidP="00A94A4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4A46">
        <w:rPr>
          <w:rFonts w:ascii="Times New Roman" w:hAnsi="Times New Roman" w:cs="Times New Roman"/>
          <w:b/>
          <w:bCs/>
          <w:sz w:val="24"/>
          <w:szCs w:val="24"/>
        </w:rPr>
        <w:t>WHEREAS,</w:t>
      </w:r>
      <w:r w:rsidRPr="00A94A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94A46">
        <w:rPr>
          <w:rFonts w:ascii="Times New Roman" w:hAnsi="Times New Roman" w:cs="Times New Roman"/>
          <w:sz w:val="24"/>
          <w:szCs w:val="24"/>
        </w:rPr>
        <w:t xml:space="preserve">n September of 2022 </w:t>
      </w:r>
      <w:proofErr w:type="spellStart"/>
      <w:r w:rsidRPr="00A94A4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A94A46">
        <w:rPr>
          <w:rFonts w:ascii="Times New Roman" w:hAnsi="Times New Roman" w:cs="Times New Roman"/>
          <w:sz w:val="24"/>
          <w:szCs w:val="24"/>
        </w:rPr>
        <w:t>-Ellen Pepper was hired as a Temporary Second Deputy Tax Receiver; and</w:t>
      </w:r>
    </w:p>
    <w:p w14:paraId="429F6511" w14:textId="309D56E1" w:rsidR="00A94A46" w:rsidRDefault="00A94A46" w:rsidP="00A94A4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4A46">
        <w:rPr>
          <w:rFonts w:ascii="Times New Roman" w:hAnsi="Times New Roman" w:cs="Times New Roman"/>
          <w:b/>
          <w:bCs/>
          <w:sz w:val="24"/>
          <w:szCs w:val="24"/>
        </w:rPr>
        <w:t>WHEREAS,</w:t>
      </w:r>
      <w:r w:rsidRPr="00A94A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due to the retirement of Elaine Woods, Deputy Tax Receiver, a vacancy exists; therefore, be it</w:t>
      </w:r>
    </w:p>
    <w:p w14:paraId="431C90B1" w14:textId="606105D8" w:rsidR="00A94A46" w:rsidRDefault="00A94A46" w:rsidP="00A94A4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4A46">
        <w:rPr>
          <w:rFonts w:ascii="Times New Roman" w:hAnsi="Times New Roman" w:cs="Times New Roman"/>
          <w:b/>
          <w:bCs/>
          <w:sz w:val="24"/>
          <w:szCs w:val="24"/>
        </w:rPr>
        <w:t>RESOLVED,</w:t>
      </w:r>
      <w:r>
        <w:rPr>
          <w:rFonts w:ascii="Times New Roman" w:hAnsi="Times New Roman" w:cs="Times New Roman"/>
          <w:sz w:val="24"/>
          <w:szCs w:val="24"/>
        </w:rPr>
        <w:t xml:space="preserve"> that the Town of Plattsburgh Town Board does hereby authorize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>-Ellen Pepper from provisional</w:t>
      </w:r>
      <w:r w:rsidR="00F057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permanent Deputy Tax Receiver to take effect on October 25, 2022; and it is further</w:t>
      </w:r>
    </w:p>
    <w:p w14:paraId="1BD35699" w14:textId="79BE6A66" w:rsidR="00A94A46" w:rsidRDefault="00A94A46" w:rsidP="00A94A4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4A46">
        <w:rPr>
          <w:rFonts w:ascii="Times New Roman" w:hAnsi="Times New Roman" w:cs="Times New Roman"/>
          <w:b/>
          <w:bCs/>
          <w:sz w:val="24"/>
          <w:szCs w:val="24"/>
        </w:rPr>
        <w:t>RESOLVED,</w:t>
      </w:r>
      <w:r>
        <w:rPr>
          <w:rFonts w:ascii="Times New Roman" w:hAnsi="Times New Roman" w:cs="Times New Roman"/>
          <w:sz w:val="24"/>
          <w:szCs w:val="24"/>
        </w:rPr>
        <w:t xml:space="preserve"> that a certified copy of this Resolution be given to the Finance Manager and be placed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>-Ellen’s personnel file.</w:t>
      </w:r>
    </w:p>
    <w:p w14:paraId="64DD186A" w14:textId="77777777" w:rsidR="00A94A46" w:rsidRDefault="00A94A46" w:rsidP="00A94A46">
      <w:pPr>
        <w:rPr>
          <w:rFonts w:ascii="Times New Roman" w:hAnsi="Times New Roman"/>
          <w:sz w:val="24"/>
          <w:szCs w:val="24"/>
        </w:rPr>
      </w:pPr>
    </w:p>
    <w:p w14:paraId="10FE93BF" w14:textId="77777777" w:rsidR="00A94A46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C326A">
        <w:rPr>
          <w:rFonts w:ascii="Times New Roman" w:eastAsia="Times New Roman" w:hAnsi="Times New Roman"/>
          <w:b/>
          <w:sz w:val="24"/>
          <w:szCs w:val="24"/>
        </w:rPr>
        <w:t>Motion: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1176B5D2" w14:textId="77777777" w:rsidR="00A94A46" w:rsidRPr="003C326A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229EBF2" w14:textId="77777777" w:rsidR="00A94A46" w:rsidRPr="003C326A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C326A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14:paraId="6D4D4E4C" w14:textId="77777777" w:rsidR="00A94A46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9C199F8" w14:textId="77777777" w:rsidR="00A94A46" w:rsidRPr="003C326A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C326A">
        <w:rPr>
          <w:rFonts w:ascii="Times New Roman" w:eastAsia="Times New Roman" w:hAnsi="Times New Roman"/>
          <w:b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233C895A" w14:textId="77777777" w:rsidR="00A94A46" w:rsidRPr="003C326A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46DF565" w14:textId="77777777" w:rsidR="00A94A46" w:rsidRPr="00564274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Pr="003C326A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3C326A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3C326A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3C326A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3C326A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3C326A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</w:p>
    <w:p w14:paraId="696C0A44" w14:textId="77777777" w:rsidR="00A94A46" w:rsidRPr="003C326A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0D2C617" w14:textId="77777777" w:rsidR="00A94A46" w:rsidRPr="003C326A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</w:t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</w:p>
    <w:p w14:paraId="61065611" w14:textId="77777777" w:rsidR="00A94A46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</w:p>
    <w:p w14:paraId="4B20B1CD" w14:textId="77777777" w:rsidR="00A94A46" w:rsidRPr="003C326A" w:rsidRDefault="00A94A46" w:rsidP="00A94A46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3C326A">
        <w:rPr>
          <w:rFonts w:ascii="Times New Roman" w:eastAsia="Times New Roman" w:hAnsi="Times New Roman"/>
          <w:b/>
          <w:sz w:val="24"/>
          <w:szCs w:val="24"/>
        </w:rPr>
        <w:t>Charles A. Kostyk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</w:t>
      </w:r>
    </w:p>
    <w:p w14:paraId="4051E754" w14:textId="77777777" w:rsidR="00A94A46" w:rsidRPr="003C326A" w:rsidRDefault="00A94A46" w:rsidP="00A94A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  <w:t xml:space="preserve">Dana M. Isabella </w:t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</w:t>
      </w:r>
    </w:p>
    <w:p w14:paraId="212463E6" w14:textId="77777777" w:rsidR="00A94A46" w:rsidRPr="00AE1E45" w:rsidRDefault="00A94A46" w:rsidP="00A94A46">
      <w:pPr>
        <w:spacing w:after="0" w:line="240" w:lineRule="auto"/>
        <w:rPr>
          <w:rFonts w:ascii="Times New Roman" w:eastAsia="Times New Roman" w:hAnsi="Times New Roman"/>
          <w:b/>
        </w:rPr>
      </w:pP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 w:rsidRPr="003C326A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0C1934FE" w14:textId="77777777" w:rsidR="00A94A46" w:rsidRPr="00564274" w:rsidRDefault="00A94A46" w:rsidP="00A94A46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1904B694" w14:textId="77777777" w:rsidR="00A94A46" w:rsidRPr="00A94A46" w:rsidRDefault="00A94A46" w:rsidP="00A94A46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94A46" w:rsidRPr="00A94A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A04F" w14:textId="77777777" w:rsidR="00A94A46" w:rsidRDefault="00A94A46" w:rsidP="00A94A46">
      <w:pPr>
        <w:spacing w:after="0" w:line="240" w:lineRule="auto"/>
      </w:pPr>
      <w:r>
        <w:separator/>
      </w:r>
    </w:p>
  </w:endnote>
  <w:endnote w:type="continuationSeparator" w:id="0">
    <w:p w14:paraId="6E6C3C2C" w14:textId="77777777" w:rsidR="00A94A46" w:rsidRDefault="00A94A46" w:rsidP="00A9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A2A1F" w14:textId="77777777" w:rsidR="00A94A46" w:rsidRDefault="00A94A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98064" w14:textId="77777777" w:rsidR="00A94A46" w:rsidRDefault="00A94A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A04D1" w14:textId="77777777" w:rsidR="00A94A46" w:rsidRDefault="00A94A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2E98" w14:textId="77777777" w:rsidR="00A94A46" w:rsidRDefault="00A94A46" w:rsidP="00A94A46">
      <w:pPr>
        <w:spacing w:after="0" w:line="240" w:lineRule="auto"/>
      </w:pPr>
      <w:r>
        <w:separator/>
      </w:r>
    </w:p>
  </w:footnote>
  <w:footnote w:type="continuationSeparator" w:id="0">
    <w:p w14:paraId="51084C34" w14:textId="77777777" w:rsidR="00A94A46" w:rsidRDefault="00A94A46" w:rsidP="00A94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83CE" w14:textId="77777777" w:rsidR="00A94A46" w:rsidRDefault="00A94A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364322"/>
      <w:docPartObj>
        <w:docPartGallery w:val="Watermarks"/>
        <w:docPartUnique/>
      </w:docPartObj>
    </w:sdtPr>
    <w:sdtEndPr/>
    <w:sdtContent>
      <w:p w14:paraId="2B2820A7" w14:textId="11B2883E" w:rsidR="00A94A46" w:rsidRDefault="00F0572A">
        <w:pPr>
          <w:pStyle w:val="Header"/>
        </w:pPr>
        <w:r>
          <w:rPr>
            <w:noProof/>
          </w:rPr>
          <w:pict w14:anchorId="4D77AA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BE64" w14:textId="77777777" w:rsidR="00A94A46" w:rsidRDefault="00A94A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46"/>
    <w:rsid w:val="00534B2E"/>
    <w:rsid w:val="00A94A46"/>
    <w:rsid w:val="00C74027"/>
    <w:rsid w:val="00C81262"/>
    <w:rsid w:val="00F0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419D31F2"/>
  <w15:chartTrackingRefBased/>
  <w15:docId w15:val="{A8FBF2B3-F3EF-4E83-9DF3-23729F38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4A46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94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A46"/>
  </w:style>
  <w:style w:type="paragraph" w:styleId="Footer">
    <w:name w:val="footer"/>
    <w:basedOn w:val="Normal"/>
    <w:link w:val="FooterChar"/>
    <w:uiPriority w:val="99"/>
    <w:unhideWhenUsed/>
    <w:rsid w:val="00A94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TOWN BOARD XXXXXX MEETING</vt:lpstr>
      <vt:lpstr>November XX, 2022</vt:lpstr>
      <vt:lpstr/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4</cp:revision>
  <cp:lastPrinted>2022-11-02T17:02:00Z</cp:lastPrinted>
  <dcterms:created xsi:type="dcterms:W3CDTF">2022-11-01T19:28:00Z</dcterms:created>
  <dcterms:modified xsi:type="dcterms:W3CDTF">2022-11-02T17:07:00Z</dcterms:modified>
</cp:coreProperties>
</file>